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 Tadeusz Łazowski,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 Andrzej Czapski,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Szkolny Związek Sportowy w Białej Podlaskiej,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Uczniowski Ludowy Klub Sportowy „Niwka”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Miejskiego Ośrodka Kultury w Terespolu,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Szkoły Podstawowej Nr 9 w Białej Podlaskiej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Dyrektor II Liceum Ogólnokształcące w Białej Podlaskiej.</w:t>
      </w:r>
    </w:p>
    <w:p w:rsidR="00CE28F6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4 turniejów rozegranych w terminach: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 8 lutego 2014 r.- Biała Podlaska, </w:t>
      </w:r>
    </w:p>
    <w:p w:rsidR="00CE28F6" w:rsidRPr="00C4449C" w:rsidRDefault="00CE28F6" w:rsidP="0057746F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 1 marca 2014 r. – Terespol,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 29 marca 2014 r. – Biała Podlaska, 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  <w:r w:rsidRPr="004077DA">
        <w:rPr>
          <w:b/>
          <w:sz w:val="28"/>
          <w:szCs w:val="28"/>
        </w:rPr>
        <w:t xml:space="preserve">4.   12 kwietnia 2014 r. - Łomazy.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Szkoła Podstawowa Nr 9 w Białej Podlaskiej, ul. Zygmunta Augusta 2; </w:t>
      </w:r>
    </w:p>
    <w:p w:rsidR="00CE28F6" w:rsidRPr="003A0E88" w:rsidRDefault="00CE28F6" w:rsidP="0057746F">
      <w:pPr>
        <w:ind w:left="360"/>
        <w:jc w:val="both"/>
        <w:rPr>
          <w:b/>
          <w:sz w:val="28"/>
          <w:szCs w:val="28"/>
        </w:rPr>
      </w:pPr>
      <w:r w:rsidRPr="00C4449C">
        <w:rPr>
          <w:sz w:val="28"/>
          <w:szCs w:val="28"/>
        </w:rPr>
        <w:t>Turniej nr 2 - Miejski Ośrodek Kultury w Terespolu, ul. Sienkiewicza 27</w:t>
      </w:r>
      <w:r w:rsidRPr="003A0E88">
        <w:rPr>
          <w:b/>
          <w:sz w:val="28"/>
          <w:szCs w:val="28"/>
        </w:rPr>
        <w:t xml:space="preserve">; 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>Turniej nr 3 – II LO im. Emilii Plater w Białej Podlaskiej, ul. Narutowicza 39;</w:t>
      </w: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  <w:r w:rsidRPr="004077DA">
        <w:rPr>
          <w:b/>
          <w:sz w:val="28"/>
          <w:szCs w:val="28"/>
        </w:rPr>
        <w:t xml:space="preserve">Turniej nr 4 – Świetlica Ochotniczej Straży Pożarnej w Łomazach, ul. </w:t>
      </w:r>
      <w:proofErr w:type="spellStart"/>
      <w:r w:rsidRPr="004077DA">
        <w:rPr>
          <w:b/>
          <w:sz w:val="28"/>
          <w:szCs w:val="28"/>
        </w:rPr>
        <w:t>Małobrzeska</w:t>
      </w:r>
      <w:proofErr w:type="spellEnd"/>
      <w:r w:rsidRPr="004077DA">
        <w:rPr>
          <w:b/>
          <w:sz w:val="28"/>
          <w:szCs w:val="28"/>
        </w:rPr>
        <w:t xml:space="preserve"> 13.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 turnieju mają prawo uczestniczyć wszyscy uczniowie szkół podstawowych, gimnazjów i szkół </w:t>
      </w:r>
      <w:proofErr w:type="spellStart"/>
      <w:r>
        <w:rPr>
          <w:sz w:val="28"/>
          <w:szCs w:val="28"/>
        </w:rPr>
        <w:t>ponadgimnazjanych</w:t>
      </w:r>
      <w:proofErr w:type="spellEnd"/>
      <w:r>
        <w:rPr>
          <w:sz w:val="28"/>
          <w:szCs w:val="28"/>
        </w:rPr>
        <w:t xml:space="preserve">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 xml:space="preserve">młodzież ze szkół </w:t>
      </w:r>
      <w:proofErr w:type="spellStart"/>
      <w:r w:rsidRPr="00DD22E4">
        <w:rPr>
          <w:sz w:val="28"/>
          <w:szCs w:val="28"/>
        </w:rPr>
        <w:t>ponadgimnazjalnych</w:t>
      </w:r>
      <w:proofErr w:type="spellEnd"/>
      <w:r w:rsidRPr="00DD22E4">
        <w:rPr>
          <w:sz w:val="28"/>
          <w:szCs w:val="28"/>
        </w:rPr>
        <w:t xml:space="preserve">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proofErr w:type="spellStart"/>
      <w:r w:rsidRPr="0065557B">
        <w:rPr>
          <w:sz w:val="28"/>
          <w:szCs w:val="28"/>
        </w:rPr>
        <w:t>Marek</w:t>
      </w:r>
      <w:proofErr w:type="spellEnd"/>
      <w:r w:rsidRPr="0065557B">
        <w:rPr>
          <w:sz w:val="28"/>
          <w:szCs w:val="28"/>
        </w:rPr>
        <w:t xml:space="preserve">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746F"/>
    <w:rsid w:val="00003B50"/>
    <w:rsid w:val="000D2DC9"/>
    <w:rsid w:val="00181584"/>
    <w:rsid w:val="00362D5E"/>
    <w:rsid w:val="00384FE2"/>
    <w:rsid w:val="003A0E88"/>
    <w:rsid w:val="003B1D35"/>
    <w:rsid w:val="004077DA"/>
    <w:rsid w:val="0057746F"/>
    <w:rsid w:val="005B70A9"/>
    <w:rsid w:val="005D7BE6"/>
    <w:rsid w:val="005F1F96"/>
    <w:rsid w:val="00604D50"/>
    <w:rsid w:val="0062212D"/>
    <w:rsid w:val="00650A54"/>
    <w:rsid w:val="00652C8F"/>
    <w:rsid w:val="0065557B"/>
    <w:rsid w:val="006D35AC"/>
    <w:rsid w:val="00703052"/>
    <w:rsid w:val="007A668B"/>
    <w:rsid w:val="007B348F"/>
    <w:rsid w:val="008E7D02"/>
    <w:rsid w:val="00950AF8"/>
    <w:rsid w:val="009730CF"/>
    <w:rsid w:val="009F5D42"/>
    <w:rsid w:val="00B05E90"/>
    <w:rsid w:val="00C4449C"/>
    <w:rsid w:val="00CE28F6"/>
    <w:rsid w:val="00DD22E4"/>
    <w:rsid w:val="00E45930"/>
    <w:rsid w:val="00E93BD6"/>
    <w:rsid w:val="00FA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459</Words>
  <Characters>2754</Characters>
  <Application>Microsoft Office Word</Application>
  <DocSecurity>0</DocSecurity>
  <Lines>22</Lines>
  <Paragraphs>6</Paragraphs>
  <ScaleCrop>false</ScaleCrop>
  <Company>LIR</Company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Uściński</dc:creator>
  <cp:keywords/>
  <dc:description/>
  <cp:lastModifiedBy>Marek Uściński</cp:lastModifiedBy>
  <cp:revision>17</cp:revision>
  <cp:lastPrinted>2014-03-05T20:37:00Z</cp:lastPrinted>
  <dcterms:created xsi:type="dcterms:W3CDTF">2014-01-01T15:36:00Z</dcterms:created>
  <dcterms:modified xsi:type="dcterms:W3CDTF">2014-04-02T17:53:00Z</dcterms:modified>
</cp:coreProperties>
</file>